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bookmarkStart w:id="0" w:name="_GoBack"/>
      <w:bookmarkEnd w:id="0"/>
      <w:r>
        <w:rPr>
          <w:b/>
          <w:bCs/>
          <w:color w:val="111111"/>
          <w:sz w:val="28"/>
          <w:szCs w:val="28"/>
          <w:shd w:val="clear" w:color="auto" w:fill="FFFFFF"/>
        </w:rPr>
        <w:t>Памятка для родителей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 xml:space="preserve">«Как уберечь себя и детей от заражения. Правила поведения в условиях пандемии </w:t>
      </w:r>
      <w:proofErr w:type="spellStart"/>
      <w:r>
        <w:rPr>
          <w:b/>
          <w:bCs/>
          <w:color w:val="111111"/>
          <w:sz w:val="28"/>
          <w:szCs w:val="28"/>
          <w:shd w:val="clear" w:color="auto" w:fill="FFFFFF"/>
        </w:rPr>
        <w:t>коронавируса</w:t>
      </w:r>
      <w:proofErr w:type="spellEnd"/>
      <w:r>
        <w:rPr>
          <w:b/>
          <w:bCs/>
          <w:color w:val="111111"/>
          <w:sz w:val="28"/>
          <w:szCs w:val="28"/>
          <w:shd w:val="clear" w:color="auto" w:fill="FFFFFF"/>
        </w:rPr>
        <w:t xml:space="preserve"> для предупреждения распространения COVID-19»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1. Главное, что нужно сделать родителям – провести беседу с детьми на тему опасности заражения и важности профилактики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коронавируса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 Расскажите детям о профилактике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коронавируса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в доступной для их возраста форме. Дети больше других рискуют заразиться, они часто близко взаимодействуют друг с другом и не являются эталоном в поддержании  чистоты. Объясните детям, как распространяются микробы, и почему важна хорошая гигиена рук и лица. При вынужденном выходе из квартиры по возможности объясните ребенку, что за пределами квартиры нельзя прикасаться руками к лицу, глазам, рту, носу и к каким-либо предметам: дверным ручкам, поручням и перилам, стенам  и так далее.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2. Придерживайтесь здорового образа жизни (полноценный сон, здоровая пища, богатая белками, витаминами и минеральными веществами, физическая активность, здоровый режим дня). Здоровый образ жизни повышает сопротивляемость организма к инфекции. Это комплексное укрепление иммунитета для деток и взрослых. Не забывайте про закаливание. Пейте </w:t>
      </w:r>
      <w:proofErr w:type="gramStart"/>
      <w:r>
        <w:rPr>
          <w:color w:val="111111"/>
          <w:sz w:val="28"/>
          <w:szCs w:val="28"/>
          <w:shd w:val="clear" w:color="auto" w:fill="FFFFFF"/>
        </w:rPr>
        <w:t>побольше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жидкости.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3.  Не рекомендуется  родителям с детьми покидать свой населенный пункт, выезжать в город,  в другие страны ближнего и дальнего зарубежья. Для максимального снижения риска инфицирования детей лучше оставаться с ними дома.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4. По возможности следует избегать посещения с детьми любых общественных мест: учреждений, мест общественного питания, торговли, образовательных и развлекательных центров, а также других мест общественного пользования (магазинов, кинотеатров, торговых центров и т. д.). Избегайте с детьми любых массовых скоплений людей.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5. К местам общественного пользования, которые не следует посещать, относятся также детские площадки дворов и парков. Желательно гулять с детьми на собственных приусадебных участках и площадках индивидуального пользования. Если всё же гуляете с ребёнком на общественных детских площадках дворов, будьте предельно осторожны.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6. Во время прогулки с ребёнком желательно избегать любых контактов. Не собирайтесь компаниями для игр. То же самое касается и прогулок в парках. (Держите социальную дистанцию 1,5 - 2 м.)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7. Ограничьте контакты с далекими родственниками и знакомыми в целях безопасности детей.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8. Максимально ограничьте на это время контакты детей в </w:t>
      </w:r>
      <w:proofErr w:type="gramStart"/>
      <w:r>
        <w:rPr>
          <w:color w:val="111111"/>
          <w:sz w:val="28"/>
          <w:szCs w:val="28"/>
          <w:shd w:val="clear" w:color="auto" w:fill="FFFFFF"/>
        </w:rPr>
        <w:t>живую</w:t>
      </w:r>
      <w:proofErr w:type="gramEnd"/>
      <w:r>
        <w:rPr>
          <w:color w:val="111111"/>
          <w:sz w:val="28"/>
          <w:szCs w:val="28"/>
          <w:shd w:val="clear" w:color="auto" w:fill="FFFFFF"/>
        </w:rPr>
        <w:t>. Пользуйтесь дистанционными способами общения.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9. Вместе с ребенком составьте распорядок на каждый день этих длительных каникул или выходных, контролируйте в течение дня, чтобы ребенок не устал от безделья, и не произошло непредвиденных событий.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Соблюдение личной гигиены: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10. Соблюдайте личную гигиену, особенно гигиену рук. Самое важное, что можно сделать, чтобы защитить себя и ребенка, это поддерживать чистоту рук и поверхностей. Чаще и тщательнее мойте руки водой с мылом. </w:t>
      </w:r>
      <w:proofErr w:type="gramStart"/>
      <w:r>
        <w:rPr>
          <w:color w:val="111111"/>
          <w:sz w:val="28"/>
          <w:szCs w:val="28"/>
          <w:shd w:val="clear" w:color="auto" w:fill="FFFFFF"/>
        </w:rPr>
        <w:t>Уделите особое внимание тщательному намыливанию (не менее 20 секунд, и последующему полному осушению рук.</w:t>
      </w:r>
      <w:proofErr w:type="gramEnd"/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Гигиена рук - это важная мера профилактики распространения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инфекции. Мытье с мылом удаляет вирусы.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Почему мыло уничтожает вирус? SARS-CoV-2 —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одноцепочечный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РНК-содержащий вирус. Цепочка рибонуклеиновой кислоты упакована в белковую оболочку —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капсид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color w:val="111111"/>
          <w:sz w:val="28"/>
          <w:szCs w:val="28"/>
          <w:shd w:val="clear" w:color="auto" w:fill="FFFFFF"/>
        </w:rPr>
        <w:t>покрытый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двумя слоями липидов: жиров и жироподобных веществ. От них и отходят белковые "шипы"- отростки, напоминающие корону. Мыло разрушает липидную оболочку, и вирус растворяется в воде. Даже патогенные частицы, сохранившие целостность, мыло отрывает от кожи — они легко смываются вместе с пеной. Важно правильно мыть руки. Чем теплее вода, тем лучше. И не нужно какое-то специальное мыло — хозяйственное или антибактериальное, годится самое обычное. Главное — пена, вместе с которой уходит вирус. Мылу нужно время, чтобы разрушить оболочку вируса, — минимум 20 секунд. Мыльная пена должна покрывать руки полностью, включая запястья и тыльную сторону ладони, необходимо, чтобы пена проникла между пальцами и под ногти.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Если мыла и воды нет,  рекомендуется пользоваться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санитайзерами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или антисептическими средствами на основе этанола — обычного спирта, который убивает вирус примерно за 30 секунд. Подойдут и спиртовые салфетки. Не надо вытирать руки сразу после обработки антисептиком, пусть высохнут. По мнению ученых, этанола в дезинфицирующем средстве должно быть не меньше 70%.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Спиртовыми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санитайзерами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нельзя пользоваться часто — они, в отличие от мыла, раздражают кожу, делая ее более восприимчивой к вирусу. Если под рукой нет антисептика, помогут спиртовые салфетки. А вот антибактериальные на основе хлорида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бензалкония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против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коронавируса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бесполезны, считают ученые.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Итак, мойте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Носите с собой всегда дезинфицирующее средство для рук на основе спирта, спиртосодержащие антисептики, салфетки, чтобы в любой обстановке, при отсутствии доступа к мылу и воде, вы могли очистить руки. Или воспользуйтесь одноразовой салфеткой, при необходимости прикосновения к глазам или носу.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11. И все же старайтесь реже касаться лица. Прикасаться к лицу, глазам можно только недавно вымытыми руками. Избегайте трогать руками глаза, нос или рот.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Коронавирус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распространяется этими путями.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12. Нашим мамочкам совет - отдавайте предпочтение гладким прическам, когда вы находитесь в местах скопления людей. Распущенные волосы, часто контактируя с лицом, увеличивают риск инфицирования.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13. Чистите и дезинфицируйте поверхности, используя бытовые дезинфицирующие моющие средства или спиртосодержащие средства. Чистка и регулярная дезинфекция поверхностей (столов, дверных ручек, стульев, гаджетов и др.) удаляет вирусы. На работе также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14. Регулярно обрабатывайте свой телефон, планшет, любой гаджет (мощный источник инфекции) антисептическими средствами, особенно там, где корпус гаджета соприкасается с лицом. Если есть чехол - то его при обработке нужно снимать и обрабатывать отдельно (а лучше вообще обходиться без него).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15. При доставке продуктов, товаров из магазина на дом необходимо продезинфицировать все упаковки предметов и магазинные пакеты. Их </w:t>
      </w:r>
      <w:proofErr w:type="gramStart"/>
      <w:r>
        <w:rPr>
          <w:color w:val="111111"/>
          <w:sz w:val="28"/>
          <w:szCs w:val="28"/>
          <w:shd w:val="clear" w:color="auto" w:fill="FFFFFF"/>
        </w:rPr>
        <w:t>касалось множество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рук. Помните, что при достаточной влажности и невысокой температуре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коронавирус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стёртую форму заболевания. Именно такие люди чаще всего становятся источником заболевания.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16. Тщательно обрабатывайте продукты, особенно животного происхождения. Замачивайте фрукты, овощи в теплой воде на некоторое время.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17. Также стоит регулярно проветривать свои жилые помещения и ежедневно делать влажную уборку, включая обработку дверных ручек, выключателей, панелей управления оргтехникой, используя средства с моющим и </w:t>
      </w:r>
      <w:r>
        <w:rPr>
          <w:color w:val="111111"/>
          <w:sz w:val="28"/>
          <w:szCs w:val="28"/>
          <w:shd w:val="clear" w:color="auto" w:fill="FFFFFF"/>
        </w:rPr>
        <w:lastRenderedPageBreak/>
        <w:t>дезинфицирующим эффектом. Не забывайте увлажнять воздух в помещении, в котором находитесь.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18. Изолируйте от домочадцев свои предметы личной гигиены: зубную щётку, мочалку, полотенце. Убедитесь, что у каждого в семье есть свое полотенце. Напомните, что нельзя делиться зубными щетками и другими предметами личной гигиены.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19. После возвращения домой с улицы следует обработать руки дезинфицирующим средством, снять одежду, тщательно с мылом и тёплой водой помыть руки и другие открытые участки тела. Умыть лицо и глаза. Прополоскать горло и промыть нос изотоническим раствором соли. </w:t>
      </w:r>
      <w:proofErr w:type="gramStart"/>
      <w:r>
        <w:rPr>
          <w:color w:val="111111"/>
          <w:sz w:val="28"/>
          <w:szCs w:val="28"/>
          <w:shd w:val="clear" w:color="auto" w:fill="FFFFFF"/>
        </w:rPr>
        <w:t>Придя с улицы, необходимо поменять одежду (при необходимости постирать, а верхнюю обработать дезинфицирующим средством, почистить обувь.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Использованные средства индивидуальной защиты, к примеру, маски, перчатки, стоит утилизировать.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Соблюдение общественной гигиены: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20. Педиатры советуют родителям реже бывать с детьми в публичных, людных местах,  </w:t>
      </w:r>
      <w:proofErr w:type="gramStart"/>
      <w:r>
        <w:rPr>
          <w:color w:val="111111"/>
          <w:sz w:val="28"/>
          <w:szCs w:val="28"/>
          <w:shd w:val="clear" w:color="auto" w:fill="FFFFFF"/>
        </w:rPr>
        <w:t>избегать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излишние поездки и посещения многолюдных мест, минимизировать любые контакты, избегать контактов с больными людьми, соблюдать социальную дистанцию с другими людьми (1,5 - 2 метра), чтобы уменьшить для детей риск заболевания.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Если ребенок находится дома с родителями, возникает большое искушение взять его с собой в магазин, сводить в гости или на детскую площадку. Делать этого ни в коем случае нельзя! В период пандемии необходимо оберегать ребенка от прямых контактов с другими людьми. Детские площадки в плане заражения очень опасны для детей. Ребятишки касаются одних и тех же аттракционов, не зная, кто там был до этого. Вирус очень коварен! Имея долгий инкубационный период, заболевание проявляет себя внезапно.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Если есть необходимость вывести ребенка на улицу, заранее оговариваются правила поведения: ничего не трогать руками, не подносить руки к лицу, не подходить близко к другим людям, здороваться и разговаривать на необходимой дистанции. Дома отмерить расстояние в полтора метра, показать и рассказать ребенку, что теперь на улице друг с другом можно общаться лишь на таком расстоянии. Ребенок должен знать про карантин и опасность заболевания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коронавирусом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для некоторых людей. Тогда малышу будет легче соблюдать правила поведения на улице и дома. Ребенку необходимо спокойно и уверенно объяснить, что если все люди будут соблюдать условия карантина, то он скоро закончится и все дети опять смогут гулять в парках и на детской площадке и общаться с друзьями.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Детям, по крайней мере,  маленьким, сложно удержаться и не коснуться чего-либо на пути. Взрослые люди должны их постоянно контролировать, вести детей за руку, передвигаться там, где меньше искушения коснуться чего – либо руками.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Будьте особенно осторожны, когда находитесь в людных местах, в системах общественного транспорта. Максимально сократите прикосновения к находящимся в таких местах поверхностям и предметам, и не касайтесь лица.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21. Ограничьте свои прямые контакты с людьми. До работы по возможности добирайтесь на своем личном транспорте. Но не у всех есть личный автомобиль. Если приходится пользоваться автобусом или служебным транспортом, то необходимо надеть медицинскую маску и перчатки. В общественных местах, где трудно соблюдать социальную дистанцию, также необходимо носить маски (магазины, аптеки, торговые центры и т. д.).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22. Избегайте близких контактов и пребывания в одном помещении с людьми, имеющими видимые признаки ОРВИ (кашель, чихание, выделения из носа). На улице, в местах общественного пользования, в транспорте, дорогие взрослые, держитесь на безопасном расстоянии от чихающих или кашляющих людей. Вирусы передаются от больного человека к </w:t>
      </w:r>
      <w:proofErr w:type="gramStart"/>
      <w:r>
        <w:rPr>
          <w:color w:val="111111"/>
          <w:sz w:val="28"/>
          <w:szCs w:val="28"/>
          <w:shd w:val="clear" w:color="auto" w:fill="FFFFFF"/>
        </w:rPr>
        <w:t>здоровому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воздушно - капельным путем (при чихании, кашле), поэтому необходимо соблюдать расстояние не менее 1 метра от потенциально больных.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23. Постарайтесь ограничить приветственные рукопожатия, поцелуи в щёку и объятия при встречах.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24. Не пользуйтесь общими полотенцами. Не ешьте еду (орешки, чипсы, печенье и другие снеки) из общих упаковок или посуды. Пользуйтесь только личной или одноразовой посудой.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25. Не прикасайтесь голыми руками к дверным ручкам, перилам, другим предметам и поверхностям в общественных пространствах.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26. При кашле или чихании обязательно прикрывайте рот и нос по возможности </w:t>
      </w:r>
      <w:proofErr w:type="gramStart"/>
      <w:r>
        <w:rPr>
          <w:color w:val="111111"/>
          <w:sz w:val="28"/>
          <w:szCs w:val="28"/>
          <w:shd w:val="clear" w:color="auto" w:fill="FFFFFF"/>
        </w:rPr>
        <w:t>одноразовыми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платком, салфеткой, которые потом нужно утилизировать после использования. Если их нет, то локтевым сгибом.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27. Обязательно пользуйтесь индивидуальными средствами защиты в местах общественного пользования: медицинскими масками, перчатками, антисептиками, чтобы уменьшить риск заражения.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28. Медицинская маска. На использовании медицинских масок, уважаемые родители, хотела бы сделать акцент.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В период активной циркуляции возбудителей гриппа,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инфекции, и других возбудителей острых респираторных вирусных инфекций целесообразно использовать одноразовую медицинскую маску в качестве эффективной меры профилактики заражения и ограничения </w:t>
      </w:r>
      <w:r>
        <w:rPr>
          <w:color w:val="111111"/>
          <w:sz w:val="28"/>
          <w:szCs w:val="28"/>
          <w:shd w:val="clear" w:color="auto" w:fill="FFFFFF"/>
        </w:rPr>
        <w:lastRenderedPageBreak/>
        <w:t xml:space="preserve">распространения инфекции. Эти вирусы, как мы все знаем, передаются от человека к человеку преимущественно воздушно - капельным путём, через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микрокапли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респираторных выделений, которые образуются, когда инфицированные люди говорят, чихают или кашляют. 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 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 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 Одноразовая медицинская маска, при правильном использовании – это защита ваших органов дыхания, это надёжный и эффективный метод снижения риска заражения и предотвращения распространения гриппа,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коронавируса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других возбудителей ОРВИ.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Используйте одноразовую медицинскую маску, когда находитесь в общественном транспорте, в закрытых помещениях с людьми, в местах массового скопления людей, в людных местах.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Менять маску на новую надо каждые 2-3 часа, повторно использовать маску нельзя. Если маска увлажнилась, её следует заменить </w:t>
      </w:r>
      <w:proofErr w:type="gramStart"/>
      <w:r>
        <w:rPr>
          <w:color w:val="111111"/>
          <w:sz w:val="28"/>
          <w:szCs w:val="28"/>
          <w:shd w:val="clear" w:color="auto" w:fill="FFFFFF"/>
        </w:rPr>
        <w:t>на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новую. После использования маски, выбросьте её и тщательно вымойте руки с мылом.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Надевайте маску, когда ухаживаете за членом семьи с симптомами ОРВИ, при общении с лицами с признаками ОРВИ.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Если вы больны, или у вас симптомы вирусного респираторного заболевания, наденьте маску перед тем, как приближаться к другим людям. 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На открытом воздухе маска нецелесообразна.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Как правильно носить маску.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Чтобы обезопасить себя от заражения, крайне важно правильно ее носить: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- маска должна тщательно закрепляться, плотно закрывать рот и нос, не оставляя зазоров;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- влажную, отсыревшую или загрязнённую маску следует сменить на новую, сухую, чистую;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- не используйте повторно одноразовую маску;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- после каждого использования одноразовую маску следует немедленно утилизировать.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29. Регулярно контролируйте температуру тела и самочувствие своего ребёнка, свое собственное, своих родных. При выявлении повышенной температуры тела, появлении первых признаков острой респираторной инфекции, простуды, гриппа, появления кашля, одышки – не допускайте самолечения. Оставайтесь дома, немедленно обратитесь за медицинской помощью, вызвав врача на дом, и строго выполняйте все его рекомендации, предписания. Дистанционно сообщите о своем состоянии по месту работы/учебы. Соблюдайте постельный режим.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Если был контакт с заболевшим человеком, дистанционно сообщите об этом по месту работы и/или учебы. Ни в коем случае не выходите на </w:t>
      </w:r>
      <w:proofErr w:type="gramStart"/>
      <w:r>
        <w:rPr>
          <w:color w:val="111111"/>
          <w:sz w:val="28"/>
          <w:szCs w:val="28"/>
          <w:shd w:val="clear" w:color="auto" w:fill="FFFFFF"/>
        </w:rPr>
        <w:t>работу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и не ведите детей в образовательные организации (они могут быть бессимптомными носителями инфекции). Организуйте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самокарантин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не менее чем на две недели. Если вы почувствовали недомогание, чувствуете, что сами заболеваете, вызовете врача на дом, и строго выполняйте все его рекомендации.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30. 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Что делать, если в семье кто-то заболел </w:t>
      </w:r>
      <w:proofErr w:type="spellStart"/>
      <w:r>
        <w:rPr>
          <w:b/>
          <w:bCs/>
          <w:color w:val="111111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b/>
          <w:bCs/>
          <w:color w:val="111111"/>
          <w:sz w:val="28"/>
          <w:szCs w:val="28"/>
          <w:shd w:val="clear" w:color="auto" w:fill="FFFFFF"/>
        </w:rPr>
        <w:t xml:space="preserve"> инфекцией: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• Вызовите врача.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• Выделите больному отдельную комнату в доме\квартире. Если это невозможно, соблюдайте расстояние не менее 1 метра от больного.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•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• Часто проветривайте помещение.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• Сохраняйте чистоту, как можно чаще мойте и дезинфицируйте поверхности бытовыми моющими средствами.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• Часто мойте руки с мылом.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• Ухаживая за больным, прикрывайте рот и нос медицинской маской.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• Ухаживать за больным должен только один член семьи.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Уважаемые родители! Помните, что соблюдение личной и общественной гигиены каждым – залог безопасности всех!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Чтобы защитить себя и окружающих, пользуйтесь проверенной информацией о болезни и принимайте необходимые меры профилактики. Следуйте рекомендациям местных органов здравоохранения.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Исключение неоправданных посещений медицинских учреждений позволяет системе здравоохранения действовать более эффективно и тем самым лучше защищать ваше здоровье и здоровье окружающих.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Дорогие родители, по причине занятости многих из вас на работе, в детских садах открыты дежурные группы, которые могут посещать дети, у которых оба родителя работают. Перед родителями возникает вопрос, водить ли ребенка в детский сад, если с ним могут остаться родственники или близкие знакомые. Достаточно представить, что дежурную группу посещают дети, у которых родители, в силу своей занятости, общаются с большим количеством народа и находятся в зоне риска. Это медики, продавцы, шахтеры, строители, полицейские и т. д. Любой из них может в какой - то момент заразиться и передать инфекцию своим близким, даже не подозревая о заражении. Инкубационный период у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коронавируса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продолжителен, составляет в среднем от 5 до 14 дней. В этот </w:t>
      </w:r>
      <w:proofErr w:type="gramStart"/>
      <w:r>
        <w:rPr>
          <w:color w:val="111111"/>
          <w:sz w:val="28"/>
          <w:szCs w:val="28"/>
          <w:shd w:val="clear" w:color="auto" w:fill="FFFFFF"/>
        </w:rPr>
        <w:t>период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зараженный человек представляет опасность для окружающих. Маленькие дети могут болеть бессимптомно или с легкими признаками простуды. Придя в сад, такой ребенок принесет вирус в детский коллектив. Также от ребенка могут заразиться сотрудники, особенно пожилого возраста,  а от них члены их семей и ближайшее окружение. У кого – либо из  </w:t>
      </w:r>
      <w:proofErr w:type="gramStart"/>
      <w:r>
        <w:rPr>
          <w:color w:val="111111"/>
          <w:sz w:val="28"/>
          <w:szCs w:val="28"/>
          <w:shd w:val="clear" w:color="auto" w:fill="FFFFFF"/>
        </w:rPr>
        <w:t>зараженных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заболевание проявится в тяжелой форме. Поэтому, прежде чем без острой необходимости вести ребенка в детский сад, нужно подумать о возможных последствиях!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Уважаемые родители, неизвестно, сколько ещё будет длиться эта пандемия, избежим ли мы второй волны эпидемии… Убедительная просьба к вам, отнеситесь с особым вниманием к детям, к себе, к своим родным в этот период!</w:t>
      </w:r>
    </w:p>
    <w:p w:rsidR="00062B6A" w:rsidRDefault="00062B6A" w:rsidP="00062B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Будьте бдительны, разумны, осторожны и будьте здоровы.</w:t>
      </w:r>
    </w:p>
    <w:p w:rsidR="002C2D71" w:rsidRDefault="002C2D71"/>
    <w:sectPr w:rsidR="002C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6A"/>
    <w:rsid w:val="00062B6A"/>
    <w:rsid w:val="002C2D71"/>
    <w:rsid w:val="004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tikta</dc:creator>
  <cp:lastModifiedBy>tikta</cp:lastModifiedBy>
  <cp:revision>2</cp:revision>
  <dcterms:created xsi:type="dcterms:W3CDTF">2020-12-03T03:53:00Z</dcterms:created>
  <dcterms:modified xsi:type="dcterms:W3CDTF">2020-12-03T03:53:00Z</dcterms:modified>
</cp:coreProperties>
</file>